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C" w:rsidRDefault="005B38E3">
      <w:pPr>
        <w:spacing w:before="66"/>
        <w:ind w:left="468" w:right="352"/>
        <w:jc w:val="center"/>
        <w:rPr>
          <w:rFonts w:ascii="Arial" w:hAnsi="Arial"/>
          <w:b/>
          <w:sz w:val="56"/>
        </w:rPr>
      </w:pPr>
      <w:bookmarkStart w:id="0" w:name="2016_FCOY_Application"/>
      <w:bookmarkEnd w:id="0"/>
      <w:r>
        <w:rPr>
          <w:rFonts w:ascii="Arial" w:hAnsi="Arial"/>
          <w:b/>
          <w:sz w:val="56"/>
        </w:rPr>
        <w:t>The Illinois Fire Chiefs’ Association</w:t>
      </w:r>
    </w:p>
    <w:p w:rsidR="005C789C" w:rsidRDefault="00FB6814">
      <w:pPr>
        <w:spacing w:before="260"/>
        <w:ind w:left="480" w:right="352"/>
        <w:jc w:val="center"/>
        <w:rPr>
          <w:rFonts w:ascii="Arial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1781175</wp:posOffset>
                </wp:positionV>
                <wp:extent cx="2397760" cy="3035935"/>
                <wp:effectExtent l="0" t="0" r="0" b="0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035935"/>
                          <a:chOff x="4222" y="1593"/>
                          <a:chExt cx="3776" cy="4781"/>
                        </a:xfrm>
                      </wpg:grpSpPr>
                      <pic:pic xmlns:pic="http://schemas.openxmlformats.org/drawingml/2006/picture">
                        <pic:nvPicPr>
                          <pic:cNvPr id="98" name="Picture 92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592"/>
                            <a:ext cx="3776" cy="4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1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899"/>
                            <a:ext cx="285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8CA7A" id="Group 90" o:spid="_x0000_s1026" style="position:absolute;margin-left:210.7pt;margin-top:140.25pt;width:188.8pt;height:239.05pt;z-index:-251668992;mso-wrap-distance-left:0;mso-wrap-distance-right:0;mso-position-horizontal-relative:page;mso-position-vertical-relative:page" coordorigin="4222,1593" coordsize="377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alt="IFCAassociationlogo_transparent" style="position:absolute;left:4221;top:1592;width:3776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9W9/AAAAA2wAAAA8AAABkcnMvZG93bnJldi54bWxET02LwjAQvS/sfwgjeFk01YO4tVFKQRD2&#10;otXDHodmbIrNpDTZtvvvzUHw+Hjf2WGyrRio941jBatlAoK4crrhWsHtelxsQfiArLF1TAr+ycNh&#10;//mRYardyBcaylCLGMI+RQUmhC6V0leGLPql64gjd3e9xRBhX0vd4xjDbSvXSbKRFhuODQY7KgxV&#10;j/LPKti4YmXP+fAowi9/lbXJf4brqNR8NuU7EIGm8Ba/3Cet4DuOjV/iD5D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1b38AAAADbAAAADwAAAAAAAAAAAAAAAACfAgAA&#10;ZHJzL2Rvd25yZXYueG1sUEsFBgAAAAAEAAQA9wAAAIwDAAAAAA==&#10;">
                  <v:imagedata r:id="rId7" o:title="IFCAassociationlogo_transparent"/>
                </v:shape>
                <v:shape id="Picture 91" o:spid="_x0000_s1028" type="#_x0000_t75" alt="IFCAassociationlogo_transparent" style="position:absolute;left:4529;top:1899;width:2850;height: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LfPGAAAA2wAAAA8AAABkcnMvZG93bnJldi54bWxEj91qwkAUhO8LvsNyhN4U3bQSMdFNkKJQ&#10;KLT48wCH7DEJyZ6N2TWmffpuodDLYWa+YTb5aFoxUO9qywqe5xEI4sLqmksF59N+tgLhPLLG1jIp&#10;+CIHeTZ52GCq7Z0PNBx9KQKEXYoKKu+7VEpXVGTQzW1HHLyL7Q36IPtS6h7vAW5a+RJFS2mw5rBQ&#10;YUevFRXN8WYUvC+Sz935EMf7p++uiZcf14tdoFKP03G7BuFp9P/hv/abVpAk8Psl/ACZ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Yt88YAAADbAAAADwAAAAAAAAAAAAAA&#10;AACfAgAAZHJzL2Rvd25yZXYueG1sUEsFBgAAAAAEAAQA9wAAAJIDAAAAAA==&#10;">
                  <v:imagedata r:id="rId8" o:title="IFCAassociationlogo_transparen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44061"/>
          <w:sz w:val="52"/>
        </w:rPr>
        <w:t>2</w:t>
      </w:r>
      <w:r w:rsidR="005B38E3">
        <w:rPr>
          <w:rFonts w:ascii="Arial"/>
          <w:b/>
          <w:color w:val="244061"/>
          <w:sz w:val="52"/>
        </w:rPr>
        <w:t>01</w:t>
      </w:r>
      <w:r>
        <w:rPr>
          <w:rFonts w:ascii="Arial"/>
          <w:b/>
          <w:color w:val="244061"/>
          <w:sz w:val="52"/>
        </w:rPr>
        <w:t>8</w:t>
      </w:r>
      <w:r w:rsidR="005B38E3">
        <w:rPr>
          <w:rFonts w:ascii="Arial"/>
          <w:b/>
          <w:color w:val="244061"/>
          <w:sz w:val="52"/>
        </w:rPr>
        <w:t xml:space="preserve"> Fire Chief of the Year Recognition Program</w:t>
      </w:r>
    </w:p>
    <w:p w:rsidR="005C789C" w:rsidRDefault="005C789C">
      <w:pPr>
        <w:pStyle w:val="BodyText"/>
        <w:rPr>
          <w:rFonts w:ascii="Arial"/>
          <w:b/>
          <w:sz w:val="60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jc w:val="center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5C789C" w:rsidRDefault="005B38E3" w:rsidP="00FB6814">
      <w:pPr>
        <w:pStyle w:val="Heading3"/>
        <w:ind w:left="0" w:right="346"/>
        <w:jc w:val="center"/>
        <w:rPr>
          <w:rFonts w:ascii="Arial"/>
        </w:rPr>
      </w:pPr>
      <w:r>
        <w:rPr>
          <w:rFonts w:ascii="Arial"/>
        </w:rPr>
        <w:t xml:space="preserve">Deadline:  </w:t>
      </w:r>
      <w:r w:rsidR="005F5837">
        <w:rPr>
          <w:rFonts w:ascii="Arial"/>
        </w:rPr>
        <w:t>August 1</w:t>
      </w:r>
      <w:r w:rsidR="00FB6814">
        <w:rPr>
          <w:rFonts w:ascii="Arial"/>
        </w:rPr>
        <w:t>0</w:t>
      </w:r>
      <w:r w:rsidR="005F5837">
        <w:rPr>
          <w:rFonts w:ascii="Arial"/>
        </w:rPr>
        <w:t>, 201</w:t>
      </w:r>
      <w:r w:rsidR="00FB6814">
        <w:rPr>
          <w:rFonts w:ascii="Arial"/>
        </w:rPr>
        <w:t>8</w:t>
      </w:r>
    </w:p>
    <w:p w:rsidR="005C789C" w:rsidRDefault="005B38E3">
      <w:pPr>
        <w:pStyle w:val="Heading4"/>
        <w:spacing w:before="252" w:line="237" w:lineRule="auto"/>
        <w:ind w:left="108"/>
      </w:pP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intent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Illinois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5"/>
          <w:w w:val="85"/>
        </w:rPr>
        <w:t xml:space="preserve"> </w:t>
      </w:r>
      <w:r>
        <w:rPr>
          <w:w w:val="85"/>
        </w:rPr>
        <w:t>Chiefs’</w:t>
      </w:r>
      <w:r>
        <w:rPr>
          <w:spacing w:val="-25"/>
          <w:w w:val="85"/>
        </w:rPr>
        <w:t xml:space="preserve"> </w:t>
      </w:r>
      <w:r>
        <w:rPr>
          <w:w w:val="85"/>
        </w:rPr>
        <w:t>Association</w:t>
      </w:r>
      <w:r>
        <w:rPr>
          <w:spacing w:val="-25"/>
          <w:w w:val="85"/>
        </w:rPr>
        <w:t xml:space="preserve"> </w:t>
      </w:r>
      <w:r>
        <w:rPr>
          <w:w w:val="85"/>
        </w:rPr>
        <w:t>(IFCA)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recognize</w:t>
      </w:r>
      <w:r>
        <w:rPr>
          <w:spacing w:val="-27"/>
          <w:w w:val="85"/>
        </w:rPr>
        <w:t xml:space="preserve"> </w:t>
      </w:r>
      <w:r>
        <w:rPr>
          <w:w w:val="85"/>
        </w:rPr>
        <w:t>outstanding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contributions</w:t>
      </w:r>
      <w:r>
        <w:rPr>
          <w:spacing w:val="-24"/>
          <w:w w:val="85"/>
        </w:rPr>
        <w:t xml:space="preserve"> </w:t>
      </w:r>
      <w:r>
        <w:rPr>
          <w:w w:val="85"/>
        </w:rPr>
        <w:t>to the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national</w:t>
      </w:r>
      <w:r>
        <w:rPr>
          <w:spacing w:val="-24"/>
          <w:w w:val="85"/>
        </w:rPr>
        <w:t xml:space="preserve"> </w:t>
      </w:r>
      <w:r>
        <w:rPr>
          <w:w w:val="85"/>
        </w:rPr>
        <w:t>levels.</w:t>
      </w:r>
    </w:p>
    <w:p w:rsidR="005C789C" w:rsidRDefault="005C789C">
      <w:pPr>
        <w:pStyle w:val="BodyText"/>
        <w:spacing w:before="1"/>
        <w:rPr>
          <w:rFonts w:ascii="Arial"/>
          <w:sz w:val="28"/>
        </w:rPr>
      </w:pPr>
    </w:p>
    <w:p w:rsidR="005C789C" w:rsidRDefault="005B38E3">
      <w:pPr>
        <w:ind w:left="108" w:right="188"/>
        <w:rPr>
          <w:rFonts w:ascii="Arial"/>
          <w:sz w:val="28"/>
        </w:rPr>
      </w:pPr>
      <w:r>
        <w:rPr>
          <w:rFonts w:ascii="Arial"/>
          <w:w w:val="90"/>
          <w:sz w:val="28"/>
        </w:rPr>
        <w:t>The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IFCA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will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consider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nominations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b/>
          <w:i/>
          <w:w w:val="90"/>
          <w:sz w:val="28"/>
        </w:rPr>
        <w:t>chief</w:t>
      </w:r>
      <w:r>
        <w:rPr>
          <w:rFonts w:ascii="Arial"/>
          <w:b/>
          <w:i/>
          <w:spacing w:val="-44"/>
          <w:w w:val="90"/>
          <w:sz w:val="28"/>
        </w:rPr>
        <w:t xml:space="preserve"> </w:t>
      </w:r>
      <w:r>
        <w:rPr>
          <w:rFonts w:ascii="Arial"/>
          <w:b/>
          <w:i/>
          <w:w w:val="90"/>
          <w:sz w:val="28"/>
        </w:rPr>
        <w:t>officers</w:t>
      </w:r>
      <w:r>
        <w:rPr>
          <w:rFonts w:ascii="Arial"/>
          <w:b/>
          <w:i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in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Illinois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who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have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significant,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ongoing </w:t>
      </w:r>
      <w:r>
        <w:rPr>
          <w:rFonts w:ascii="Arial"/>
          <w:w w:val="85"/>
          <w:sz w:val="28"/>
        </w:rPr>
        <w:t>contributions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our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profession.</w:t>
      </w:r>
      <w:r>
        <w:rPr>
          <w:rFonts w:ascii="Arial"/>
          <w:spacing w:val="11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include,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but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not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limited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to,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public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education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 life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safety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advancements;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innovative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entrepreneurial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efforts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accomplishments;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education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credential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portfolio;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public-private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sector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contributions;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other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recurring </w:t>
      </w:r>
      <w:r>
        <w:rPr>
          <w:rFonts w:ascii="Arial"/>
          <w:w w:val="80"/>
          <w:sz w:val="28"/>
        </w:rPr>
        <w:t>performance</w:t>
      </w:r>
      <w:r>
        <w:rPr>
          <w:rFonts w:ascii="Arial"/>
          <w:spacing w:val="53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hallmarks.</w:t>
      </w:r>
    </w:p>
    <w:p w:rsidR="005C789C" w:rsidRDefault="005C789C">
      <w:pPr>
        <w:pStyle w:val="BodyText"/>
        <w:spacing w:before="7"/>
        <w:rPr>
          <w:rFonts w:ascii="Arial"/>
          <w:sz w:val="27"/>
        </w:rPr>
      </w:pPr>
    </w:p>
    <w:p w:rsidR="005C789C" w:rsidRDefault="005B38E3">
      <w:pPr>
        <w:spacing w:before="1"/>
        <w:ind w:left="108"/>
        <w:rPr>
          <w:rFonts w:ascii="Arial"/>
          <w:sz w:val="28"/>
        </w:rPr>
      </w:pPr>
      <w:r>
        <w:rPr>
          <w:rFonts w:ascii="Arial"/>
          <w:w w:val="85"/>
          <w:sz w:val="28"/>
        </w:rPr>
        <w:t>Recipients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recognition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by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</w:t>
      </w:r>
      <w:r w:rsidR="007E23FB">
        <w:rPr>
          <w:rFonts w:ascii="Arial"/>
          <w:w w:val="85"/>
          <w:sz w:val="28"/>
        </w:rPr>
        <w:t>llinois Fire Chiefs Association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may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recommended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further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at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national </w:t>
      </w:r>
      <w:r>
        <w:rPr>
          <w:rFonts w:ascii="Arial"/>
          <w:w w:val="90"/>
          <w:sz w:val="28"/>
        </w:rPr>
        <w:t>level.</w:t>
      </w:r>
    </w:p>
    <w:p w:rsidR="00FB6814" w:rsidRDefault="00FB6814">
      <w:pPr>
        <w:rPr>
          <w:rFonts w:ascii="Arial"/>
          <w:sz w:val="28"/>
        </w:rPr>
      </w:pPr>
    </w:p>
    <w:p w:rsidR="00FB6814" w:rsidRPr="00FB6814" w:rsidRDefault="00FB6814">
      <w:pPr>
        <w:rPr>
          <w:rFonts w:ascii="Arial"/>
          <w:b/>
          <w:sz w:val="26"/>
          <w:szCs w:val="26"/>
        </w:rPr>
      </w:pPr>
      <w:r w:rsidRPr="00FB6814">
        <w:rPr>
          <w:rFonts w:ascii="Arial"/>
          <w:b/>
          <w:sz w:val="26"/>
          <w:szCs w:val="26"/>
        </w:rPr>
        <w:t>To apply, complete the application and return with a letter from the nominator, profile of the Fire Department or District, and biographical information on the nominee.  Optional let</w:t>
      </w:r>
      <w:r>
        <w:rPr>
          <w:rFonts w:ascii="Arial"/>
          <w:b/>
          <w:sz w:val="26"/>
          <w:szCs w:val="26"/>
        </w:rPr>
        <w:t xml:space="preserve">ters of support </w:t>
      </w:r>
      <w:r w:rsidRPr="00FB6814">
        <w:rPr>
          <w:rFonts w:ascii="Arial"/>
          <w:b/>
          <w:sz w:val="26"/>
          <w:szCs w:val="26"/>
        </w:rPr>
        <w:t xml:space="preserve">(a maximum of five will be considered) are encouraged.  The application package should be submitted electronically to </w:t>
      </w:r>
      <w:hyperlink r:id="rId9" w:history="1">
        <w:r w:rsidRPr="00FB6814">
          <w:rPr>
            <w:rStyle w:val="Hyperlink"/>
            <w:rFonts w:ascii="Arial"/>
            <w:b/>
            <w:sz w:val="26"/>
            <w:szCs w:val="26"/>
          </w:rPr>
          <w:t>2018FCOY@illinoisfirechiefs.org</w:t>
        </w:r>
      </w:hyperlink>
      <w:r w:rsidRPr="00FB6814">
        <w:rPr>
          <w:rFonts w:ascii="Arial"/>
          <w:b/>
          <w:sz w:val="26"/>
          <w:szCs w:val="26"/>
        </w:rPr>
        <w:t xml:space="preserve"> no lat</w:t>
      </w:r>
      <w:bookmarkStart w:id="1" w:name="_GoBack"/>
      <w:bookmarkEnd w:id="1"/>
      <w:r w:rsidRPr="00FB6814">
        <w:rPr>
          <w:rFonts w:ascii="Arial"/>
          <w:b/>
          <w:sz w:val="26"/>
          <w:szCs w:val="26"/>
        </w:rPr>
        <w:t>er than August 10, 2018.</w:t>
      </w:r>
    </w:p>
    <w:p w:rsidR="00FB6814" w:rsidRDefault="00FB6814">
      <w:pPr>
        <w:rPr>
          <w:rFonts w:ascii="Arial"/>
          <w:sz w:val="28"/>
        </w:rPr>
      </w:pPr>
    </w:p>
    <w:p w:rsidR="00FB6814" w:rsidRDefault="00FB6814">
      <w:pPr>
        <w:rPr>
          <w:rFonts w:ascii="Arial"/>
          <w:sz w:val="28"/>
        </w:rPr>
      </w:pPr>
    </w:p>
    <w:p w:rsidR="00FB6814" w:rsidRDefault="00FB6814">
      <w:pPr>
        <w:rPr>
          <w:rFonts w:ascii="Arial"/>
          <w:sz w:val="28"/>
        </w:rPr>
        <w:sectPr w:rsidR="00FB6814">
          <w:pgSz w:w="12240" w:h="15840"/>
          <w:pgMar w:top="940" w:right="1020" w:bottom="280" w:left="900" w:header="720" w:footer="720" w:gutter="0"/>
          <w:pgBorders w:offsetFrom="page">
            <w:top w:val="thinThickThinSmallGap" w:sz="24" w:space="27" w:color="002060"/>
            <w:left w:val="thinThickThinSmallGap" w:sz="24" w:space="27" w:color="002060"/>
            <w:bottom w:val="thinThickThinSmallGap" w:sz="24" w:space="27" w:color="002060"/>
            <w:right w:val="thinThickThinSmallGap" w:sz="24" w:space="27" w:color="002060"/>
          </w:pgBorders>
          <w:cols w:space="720"/>
        </w:sectPr>
      </w:pPr>
      <w:r w:rsidRPr="002513BD">
        <w:rPr>
          <w:rFonts w:ascii="Arial"/>
          <w:sz w:val="24"/>
          <w:szCs w:val="24"/>
        </w:rPr>
        <w:t xml:space="preserve">To assist you with your nomination, </w:t>
      </w:r>
      <w:r w:rsidR="00242919" w:rsidRPr="002513BD">
        <w:rPr>
          <w:rFonts w:ascii="Arial"/>
          <w:sz w:val="24"/>
          <w:szCs w:val="24"/>
        </w:rPr>
        <w:t>a sample application packet is available at</w:t>
      </w:r>
      <w:r w:rsidR="00242919">
        <w:rPr>
          <w:rFonts w:ascii="Arial"/>
          <w:sz w:val="28"/>
        </w:rPr>
        <w:t xml:space="preserve"> </w:t>
      </w:r>
      <w:hyperlink r:id="rId10" w:history="1">
        <w:r w:rsidR="00EB321A">
          <w:rPr>
            <w:rStyle w:val="Hyperlink"/>
            <w:rFonts w:ascii="Arial" w:hAnsi="Arial" w:cs="Arial"/>
            <w:sz w:val="24"/>
            <w:szCs w:val="24"/>
          </w:rPr>
          <w:t>http://www.illinoisfirechiefs.org/fcoy</w:t>
        </w:r>
      </w:hyperlink>
      <w:r w:rsidR="00242919" w:rsidRPr="002513BD">
        <w:rPr>
          <w:rFonts w:ascii="Arial" w:hAnsi="Arial" w:cs="Arial"/>
          <w:sz w:val="24"/>
          <w:szCs w:val="24"/>
        </w:rPr>
        <w:t>.</w:t>
      </w:r>
      <w:r w:rsidR="00242919">
        <w:rPr>
          <w:rFonts w:ascii="Arial"/>
          <w:sz w:val="28"/>
        </w:rPr>
        <w:t xml:space="preserve"> </w:t>
      </w:r>
    </w:p>
    <w:p w:rsidR="009137C5" w:rsidRDefault="007E23FB">
      <w:r>
        <w:rPr>
          <w:rFonts w:ascii="Arial"/>
          <w:sz w:val="20"/>
        </w:rPr>
        <w:lastRenderedPageBreak/>
        <w:t xml:space="preserve">  </w:t>
      </w:r>
      <w:bookmarkStart w:id="2" w:name="IFCA_FCOY_Committee_Comment_Worksheet_20"/>
      <w:bookmarkEnd w:id="2"/>
    </w:p>
    <w:p w:rsidR="009137C5" w:rsidRDefault="009137C5">
      <w:r w:rsidRPr="00803F6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B5E76F3" wp14:editId="4205EE6B">
                <wp:extent cx="6800850" cy="289078"/>
                <wp:effectExtent l="0" t="0" r="0" b="0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89078"/>
                          <a:chOff x="10" y="9"/>
                          <a:chExt cx="10652" cy="512"/>
                        </a:xfrm>
                      </wpg:grpSpPr>
                      <pic:pic xmlns:pic="http://schemas.openxmlformats.org/drawingml/2006/picture">
                        <pic:nvPicPr>
                          <pic:cNvPr id="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6"/>
                            <a:ext cx="1051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0485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85" cy="4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485"/>
                              <a:gd name="T2" fmla="+- 0 87 10"/>
                              <a:gd name="T3" fmla="*/ 87 h 460"/>
                              <a:gd name="T4" fmla="+- 0 16 10"/>
                              <a:gd name="T5" fmla="*/ T4 w 10485"/>
                              <a:gd name="T6" fmla="+- 0 57 10"/>
                              <a:gd name="T7" fmla="*/ 57 h 460"/>
                              <a:gd name="T8" fmla="+- 0 32 10"/>
                              <a:gd name="T9" fmla="*/ T8 w 10485"/>
                              <a:gd name="T10" fmla="+- 0 32 10"/>
                              <a:gd name="T11" fmla="*/ 32 h 460"/>
                              <a:gd name="T12" fmla="+- 0 57 10"/>
                              <a:gd name="T13" fmla="*/ T12 w 10485"/>
                              <a:gd name="T14" fmla="+- 0 16 10"/>
                              <a:gd name="T15" fmla="*/ 16 h 460"/>
                              <a:gd name="T16" fmla="+- 0 87 10"/>
                              <a:gd name="T17" fmla="*/ T16 w 10485"/>
                              <a:gd name="T18" fmla="+- 0 10 10"/>
                              <a:gd name="T19" fmla="*/ 10 h 460"/>
                              <a:gd name="T20" fmla="+- 0 10418 10"/>
                              <a:gd name="T21" fmla="*/ T20 w 10485"/>
                              <a:gd name="T22" fmla="+- 0 10 10"/>
                              <a:gd name="T23" fmla="*/ 10 h 460"/>
                              <a:gd name="T24" fmla="+- 0 10448 10"/>
                              <a:gd name="T25" fmla="*/ T24 w 10485"/>
                              <a:gd name="T26" fmla="+- 0 16 10"/>
                              <a:gd name="T27" fmla="*/ 16 h 460"/>
                              <a:gd name="T28" fmla="+- 0 10473 10"/>
                              <a:gd name="T29" fmla="*/ T28 w 10485"/>
                              <a:gd name="T30" fmla="+- 0 32 10"/>
                              <a:gd name="T31" fmla="*/ 32 h 460"/>
                              <a:gd name="T32" fmla="+- 0 10489 10"/>
                              <a:gd name="T33" fmla="*/ T32 w 10485"/>
                              <a:gd name="T34" fmla="+- 0 57 10"/>
                              <a:gd name="T35" fmla="*/ 57 h 460"/>
                              <a:gd name="T36" fmla="+- 0 10495 10"/>
                              <a:gd name="T37" fmla="*/ T36 w 10485"/>
                              <a:gd name="T38" fmla="+- 0 87 10"/>
                              <a:gd name="T39" fmla="*/ 87 h 460"/>
                              <a:gd name="T40" fmla="+- 0 10495 10"/>
                              <a:gd name="T41" fmla="*/ T40 w 10485"/>
                              <a:gd name="T42" fmla="+- 0 393 10"/>
                              <a:gd name="T43" fmla="*/ 393 h 460"/>
                              <a:gd name="T44" fmla="+- 0 10489 10"/>
                              <a:gd name="T45" fmla="*/ T44 w 10485"/>
                              <a:gd name="T46" fmla="+- 0 423 10"/>
                              <a:gd name="T47" fmla="*/ 423 h 460"/>
                              <a:gd name="T48" fmla="+- 0 10473 10"/>
                              <a:gd name="T49" fmla="*/ T48 w 10485"/>
                              <a:gd name="T50" fmla="+- 0 448 10"/>
                              <a:gd name="T51" fmla="*/ 448 h 460"/>
                              <a:gd name="T52" fmla="+- 0 10448 10"/>
                              <a:gd name="T53" fmla="*/ T52 w 10485"/>
                              <a:gd name="T54" fmla="+- 0 464 10"/>
                              <a:gd name="T55" fmla="*/ 464 h 460"/>
                              <a:gd name="T56" fmla="+- 0 10418 10"/>
                              <a:gd name="T57" fmla="*/ T56 w 10485"/>
                              <a:gd name="T58" fmla="+- 0 470 10"/>
                              <a:gd name="T59" fmla="*/ 470 h 460"/>
                              <a:gd name="T60" fmla="+- 0 87 10"/>
                              <a:gd name="T61" fmla="*/ T60 w 10485"/>
                              <a:gd name="T62" fmla="+- 0 470 10"/>
                              <a:gd name="T63" fmla="*/ 470 h 460"/>
                              <a:gd name="T64" fmla="+- 0 57 10"/>
                              <a:gd name="T65" fmla="*/ T64 w 10485"/>
                              <a:gd name="T66" fmla="+- 0 464 10"/>
                              <a:gd name="T67" fmla="*/ 464 h 460"/>
                              <a:gd name="T68" fmla="+- 0 32 10"/>
                              <a:gd name="T69" fmla="*/ T68 w 10485"/>
                              <a:gd name="T70" fmla="+- 0 448 10"/>
                              <a:gd name="T71" fmla="*/ 448 h 460"/>
                              <a:gd name="T72" fmla="+- 0 16 10"/>
                              <a:gd name="T73" fmla="*/ T72 w 10485"/>
                              <a:gd name="T74" fmla="+- 0 423 10"/>
                              <a:gd name="T75" fmla="*/ 423 h 460"/>
                              <a:gd name="T76" fmla="+- 0 10 10"/>
                              <a:gd name="T77" fmla="*/ T76 w 10485"/>
                              <a:gd name="T78" fmla="+- 0 393 10"/>
                              <a:gd name="T79" fmla="*/ 393 h 460"/>
                              <a:gd name="T80" fmla="+- 0 10 10"/>
                              <a:gd name="T81" fmla="*/ T80 w 10485"/>
                              <a:gd name="T82" fmla="+- 0 87 10"/>
                              <a:gd name="T83" fmla="*/ 8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5" h="46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0408" y="0"/>
                                </a:lnTo>
                                <a:lnTo>
                                  <a:pt x="10438" y="6"/>
                                </a:lnTo>
                                <a:lnTo>
                                  <a:pt x="10463" y="22"/>
                                </a:lnTo>
                                <a:lnTo>
                                  <a:pt x="10479" y="47"/>
                                </a:lnTo>
                                <a:lnTo>
                                  <a:pt x="10485" y="77"/>
                                </a:lnTo>
                                <a:lnTo>
                                  <a:pt x="10485" y="383"/>
                                </a:lnTo>
                                <a:lnTo>
                                  <a:pt x="10479" y="413"/>
                                </a:lnTo>
                                <a:lnTo>
                                  <a:pt x="10463" y="438"/>
                                </a:lnTo>
                                <a:lnTo>
                                  <a:pt x="10438" y="454"/>
                                </a:lnTo>
                                <a:lnTo>
                                  <a:pt x="10408" y="460"/>
                                </a:lnTo>
                                <a:lnTo>
                                  <a:pt x="77" y="460"/>
                                </a:lnTo>
                                <a:lnTo>
                                  <a:pt x="47" y="454"/>
                                </a:lnTo>
                                <a:lnTo>
                                  <a:pt x="22" y="438"/>
                                </a:lnTo>
                                <a:lnTo>
                                  <a:pt x="6" y="413"/>
                                </a:lnTo>
                                <a:lnTo>
                                  <a:pt x="0" y="38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13"/>
                            <a:ext cx="10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64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C5" w:rsidRDefault="009137C5" w:rsidP="00803F69">
                              <w:pPr>
                                <w:spacing w:before="67"/>
                                <w:ind w:left="693"/>
                                <w:rPr>
                                  <w:rFonts w:ascii="Franklin Gothic Demi Cond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ILLINOIS FIRE CHIEF OF THE YEAR NOMINATION FORM </w:t>
                              </w:r>
                              <w:proofErr w:type="gramStart"/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>DEADLINE  AUGUST</w:t>
                              </w:r>
                              <w:proofErr w:type="gramEnd"/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 10, 2018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E76F3" id="Group 82" o:spid="_x0000_s1026" style="width:535.5pt;height:22.75pt;mso-position-horizontal-relative:char;mso-position-vertical-relative:line" coordorigin="10,9" coordsize="10652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7;top:36;width:10510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395vAAAAA2gAAAA8AAABkcnMvZG93bnJldi54bWxEj0+LwjAUxO/CfofwBG+a6orsdo2yCMKe&#10;xD/d+6N5tqXJS2liW7+9EQSPw8z8hllvB2tER62vHCuYzxIQxLnTFRcKsst++gXCB2SNxjEpuJOH&#10;7eZjtMZUu55P1J1DISKEfYoKyhCaVEqfl2TRz1xDHL2ray2GKNtC6hb7CLdGLpJkJS1WHBdKbGhX&#10;Ul6fb1bBrjBXLf/r/ngyyWHRdPWSvjOlJuPh9wdEoCG8w6/2n1bwCc8r8Qb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rf3m8AAAADaAAAADwAAAAAAAAAAAAAAAACfAgAA&#10;ZHJzL2Rvd25yZXYueG1sUEsFBgAAAAAEAAQA9wAAAIwDAAAAAA==&#10;">
                  <v:imagedata r:id="rId14" o:title=""/>
                </v:shape>
                <v:shape id="Picture 86" o:spid="_x0000_s1028" type="#_x0000_t75" style="position:absolute;left:10;top:9;width:10485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5/EzCAAAA2gAAAA8AAABkcnMvZG93bnJldi54bWxEj9FqAjEURN8F/yFcoS+lZqtiy2oUEUtF&#10;8EHtB1w2193V5CbdpLr+vREKPg4zc4aZzltrxIWaUDtW8N7PQBAXTtdcKvg5fL19gggRWaNxTApu&#10;FGA+63ammGt35R1d9rEUCcIhRwVVjD6XMhQVWQx954mTd3SNxZhkU0rd4DXBrZGDLBtLizWnhQo9&#10;LSsqzvs/q8BHI7Pw8Ws29nVot6fV7fztl0q99NrFBESkNj7D/+21VjCCx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fxMwgAAANoAAAAPAAAAAAAAAAAAAAAAAJ8C&#10;AABkcnMvZG93bnJldi54bWxQSwUGAAAAAAQABAD3AAAAjgMAAAAA&#10;">
                  <v:imagedata r:id="rId15" o:title=""/>
                </v:shape>
                <v:shape id="Freeform 85" o:spid="_x0000_s1029" style="position:absolute;left:10;top:10;width:10485;height:460;visibility:visible;mso-wrap-style:square;v-text-anchor:top" coordsize="1048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9psIA&#10;AADaAAAADwAAAGRycy9kb3ducmV2LnhtbESP0WrCQBRE3wv+w3IF3+pG0dqmriKCIIhQox9wk71N&#10;gtm7cXfV+PeuUOjjMDNnmPmyM424kfO1ZQWjYQKCuLC65lLB6bh5/wThA7LGxjIpeJCH5aL3NsdU&#10;2zsf6JaFUkQI+xQVVCG0qZS+qMigH9qWOHq/1hkMUbpSaof3CDeNHCfJhzRYc1yosKV1RcU5uxoF&#10;65/wlZ9yU1/2tnHeTmZFtsuVGvS71TeIQF34D/+1t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b2mwgAAANoAAAAPAAAAAAAAAAAAAAAAAJgCAABkcnMvZG93&#10;bnJldi54bWxQSwUGAAAAAAQABAD1AAAAhwMAAAAA&#10;" path="m,77l6,47,22,22,47,6,77,,10408,r30,6l10463,22r16,25l10485,77r,306l10479,413r-16,25l10438,454r-30,6l77,460,47,454,22,438,6,413,,383,,77xe" filled="f" strokecolor="#d99594" strokeweight="1pt">
                  <v:path arrowok="t" o:connecttype="custom" o:connectlocs="0,87;6,57;22,32;47,16;77,10;10408,10;10438,16;10463,32;10479,57;10485,87;10485,393;10479,423;10463,448;10438,464;10408,470;77,470;47,464;22,448;6,423;0,393;0,87" o:connectangles="0,0,0,0,0,0,0,0,0,0,0,0,0,0,0,0,0,0,0,0,0"/>
                </v:shape>
                <v:shape id="Picture 84" o:spid="_x0000_s1030" type="#_x0000_t75" style="position:absolute;left:43;top:113;width:1042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RYjCAAAA2gAAAA8AAABkcnMvZG93bnJldi54bWxEj0GLwjAUhO+C/yE8wYtoahFZqlFEEAV3&#10;kVXB66N5tsXmpTSxrf9+Iyx4HGbmG2a57kwpGqpdYVnBdBKBIE6tLjhTcL3sxl8gnEfWWFomBS9y&#10;sF71e0tMtG35l5qzz0SAsEtQQe59lUjp0pwMuomtiIN3t7VBH2SdSV1jG+CmlHEUzaXBgsNCjhVt&#10;c0of56dRYH7a8lQcr830tfme7W7xKN7fn0oNB91mAcJT5z/h//ZBK5jD+0q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0WIwgAAANoAAAAPAAAAAAAAAAAAAAAAAJ8C&#10;AABkcnMvZG93bnJldi54bWxQSwUGAAAAAAQABAD3AAAAjg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1" type="#_x0000_t202" style="position:absolute;left:20;top:20;width:1064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137C5" w:rsidRDefault="009137C5" w:rsidP="00803F69">
                        <w:pPr>
                          <w:spacing w:before="67"/>
                          <w:ind w:left="693"/>
                          <w:rPr>
                            <w:rFonts w:ascii="Franklin Gothic Demi Cond"/>
                            <w:sz w:val="28"/>
                          </w:rPr>
                        </w:pPr>
                        <w:r>
                          <w:rPr>
                            <w:rFonts w:ascii="Franklin Gothic Demi Cond"/>
                            <w:sz w:val="28"/>
                          </w:rPr>
                          <w:t xml:space="preserve">ILLINOIS FIRE CHIEF OF THE YEAR NOMINATION FORM </w:t>
                        </w:r>
                        <w:proofErr w:type="gramStart"/>
                        <w:r>
                          <w:rPr>
                            <w:rFonts w:ascii="Franklin Gothic Demi Cond"/>
                            <w:sz w:val="28"/>
                          </w:rPr>
                          <w:t>DEADLINE  AUGUST</w:t>
                        </w:r>
                        <w:proofErr w:type="gramEnd"/>
                        <w:r>
                          <w:rPr>
                            <w:rFonts w:ascii="Franklin Gothic Demi Cond"/>
                            <w:sz w:val="28"/>
                          </w:rPr>
                          <w:t xml:space="preserve"> 10, 2018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37C5" w:rsidRDefault="009137C5"/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Nominee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47"/>
        <w:gridCol w:w="929"/>
        <w:gridCol w:w="269"/>
        <w:gridCol w:w="451"/>
        <w:gridCol w:w="321"/>
        <w:gridCol w:w="1642"/>
        <w:gridCol w:w="466"/>
        <w:gridCol w:w="627"/>
        <w:gridCol w:w="541"/>
        <w:gridCol w:w="949"/>
        <w:gridCol w:w="1033"/>
        <w:gridCol w:w="1620"/>
      </w:tblGrid>
      <w:tr w:rsidR="009137C5" w:rsidRPr="006419E9" w:rsidTr="00CA3560">
        <w:trPr>
          <w:trHeight w:val="295"/>
        </w:trPr>
        <w:sdt>
          <w:sdtPr>
            <w:rPr>
              <w:rFonts w:ascii="Arial" w:hAnsi="Arial" w:cs="Arial"/>
            </w:rPr>
            <w:id w:val="-401836580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:rsidR="009137C5" w:rsidRPr="006419E9" w:rsidRDefault="009137C5" w:rsidP="003E0C47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8139377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7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542559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50205"/>
            <w:placeholder>
              <w:docPart w:val="6616B3C2A9D84493A85FCD247F7D3976"/>
            </w:placeholder>
            <w:showingPlcHdr/>
          </w:sdtPr>
          <w:sdtEndPr/>
          <w:sdtContent>
            <w:tc>
              <w:tcPr>
                <w:tcW w:w="2583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977530"/>
            <w:placeholder>
              <w:docPart w:val="4DD0E88591B644DA90E1FF5C9BFDA9D7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CA3560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6419E9" w:rsidTr="00CA3560">
        <w:trPr>
          <w:trHeight w:val="295"/>
        </w:trPr>
        <w:sdt>
          <w:sdtPr>
            <w:rPr>
              <w:rFonts w:ascii="Arial" w:hAnsi="Arial" w:cs="Arial"/>
            </w:rPr>
            <w:id w:val="397405469"/>
            <w:placeholder>
              <w:docPart w:val="D3C41BC948E4456B9351342D1D9B6B01"/>
            </w:placeholder>
            <w:showingPlcHdr/>
          </w:sdtPr>
          <w:sdtEndPr/>
          <w:sdtContent>
            <w:tc>
              <w:tcPr>
                <w:tcW w:w="3145" w:type="dxa"/>
                <w:gridSpan w:val="3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503944"/>
            <w:placeholder>
              <w:docPart w:val="FAA7039A8E054289AB06886E6272D3DA"/>
            </w:placeholder>
            <w:showingPlcHdr/>
          </w:sdtPr>
          <w:sdtEndPr/>
          <w:sdtContent>
            <w:tc>
              <w:tcPr>
                <w:tcW w:w="288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273100"/>
            <w:placeholder>
              <w:docPart w:val="77E53E2E496A43F3A95F80D36F01B673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405961"/>
            <w:placeholder>
              <w:docPart w:val="0DA0F5364E114D83869E8052A25F6A79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CA3560">
        <w:trPr>
          <w:trHeight w:val="208"/>
        </w:trPr>
        <w:tc>
          <w:tcPr>
            <w:tcW w:w="3145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Name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6419E9" w:rsidTr="00FA4FD3">
        <w:trPr>
          <w:trHeight w:val="278"/>
        </w:trPr>
        <w:sdt>
          <w:sdtPr>
            <w:rPr>
              <w:rFonts w:ascii="Arial" w:hAnsi="Arial" w:cs="Arial"/>
            </w:rPr>
            <w:id w:val="74868982"/>
            <w:placeholder>
              <w:docPart w:val="AC4A4C930696483DBCDEA38AD3C4B65E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984209"/>
            <w:placeholder>
              <w:docPart w:val="033E2A5802314AECB5D5CA723C5FF027"/>
            </w:placeholder>
            <w:showingPlcHdr/>
          </w:sdtPr>
          <w:sdtEndPr/>
          <w:sdtContent>
            <w:tc>
              <w:tcPr>
                <w:tcW w:w="3776" w:type="dxa"/>
                <w:gridSpan w:val="6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0884378"/>
            <w:placeholder>
              <w:docPart w:val="EDD267E04C1D4073A76293BF8ED08EB8"/>
            </w:placeholder>
            <w:showingPlcHdr/>
          </w:sdtPr>
          <w:sdtEndPr/>
          <w:sdtContent>
            <w:tc>
              <w:tcPr>
                <w:tcW w:w="4143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FA4FD3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Phone</w:t>
            </w:r>
            <w:r w:rsidRPr="0064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6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Name</w:t>
            </w:r>
          </w:p>
        </w:tc>
        <w:tc>
          <w:tcPr>
            <w:tcW w:w="4143" w:type="dxa"/>
            <w:gridSpan w:val="4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Title</w:t>
            </w:r>
          </w:p>
        </w:tc>
      </w:tr>
      <w:tr w:rsidR="009137C5" w:rsidRPr="006419E9" w:rsidTr="00FA4FD3">
        <w:sdt>
          <w:sdtPr>
            <w:rPr>
              <w:rFonts w:ascii="Arial" w:hAnsi="Arial" w:cs="Arial"/>
            </w:rPr>
            <w:id w:val="2083177154"/>
            <w:placeholder>
              <w:docPart w:val="AD0A4E3093E841F6B0A16ABEA10E9460"/>
            </w:placeholder>
            <w:showingPlcHdr/>
          </w:sdtPr>
          <w:sdtEndPr/>
          <w:sdtContent>
            <w:tc>
              <w:tcPr>
                <w:tcW w:w="3596" w:type="dxa"/>
                <w:gridSpan w:val="4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948394"/>
            <w:placeholder>
              <w:docPart w:val="3FF8532C158B499797ABD0575AFA3797"/>
            </w:placeholder>
            <w:showingPlcHdr/>
          </w:sdtPr>
          <w:sdtEndPr/>
          <w:sdtContent>
            <w:tc>
              <w:tcPr>
                <w:tcW w:w="3597" w:type="dxa"/>
                <w:gridSpan w:val="5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5939175"/>
            <w:placeholder>
              <w:docPart w:val="EF95934B56E64D3BAE68603D834B0AE8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FA4FD3">
        <w:tc>
          <w:tcPr>
            <w:tcW w:w="3596" w:type="dxa"/>
            <w:gridSpan w:val="4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 xml:space="preserve">Immediate Supervisor Email </w:t>
            </w:r>
          </w:p>
        </w:tc>
        <w:tc>
          <w:tcPr>
            <w:tcW w:w="3597" w:type="dxa"/>
            <w:gridSpan w:val="5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Work Phone</w:t>
            </w:r>
          </w:p>
        </w:tc>
        <w:tc>
          <w:tcPr>
            <w:tcW w:w="3602" w:type="dxa"/>
            <w:gridSpan w:val="3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Cellular Phone</w:t>
            </w:r>
          </w:p>
        </w:tc>
      </w:tr>
    </w:tbl>
    <w:p w:rsidR="009137C5" w:rsidRPr="006419E9" w:rsidRDefault="009137C5">
      <w:pPr>
        <w:rPr>
          <w:rFonts w:ascii="Arial" w:hAnsi="Arial" w:cs="Arial"/>
        </w:rPr>
      </w:pPr>
    </w:p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Nominator Information</w:t>
      </w:r>
    </w:p>
    <w:tbl>
      <w:tblPr>
        <w:tblStyle w:val="TableGrid1"/>
        <w:tblW w:w="10795" w:type="dxa"/>
        <w:tblInd w:w="-5" w:type="dxa"/>
        <w:tblLook w:val="04A0" w:firstRow="1" w:lastRow="0" w:firstColumn="1" w:lastColumn="0" w:noHBand="0" w:noVBand="1"/>
      </w:tblPr>
      <w:tblGrid>
        <w:gridCol w:w="1947"/>
        <w:gridCol w:w="929"/>
        <w:gridCol w:w="274"/>
        <w:gridCol w:w="767"/>
        <w:gridCol w:w="1642"/>
        <w:gridCol w:w="561"/>
        <w:gridCol w:w="532"/>
        <w:gridCol w:w="1490"/>
        <w:gridCol w:w="1038"/>
        <w:gridCol w:w="1615"/>
      </w:tblGrid>
      <w:tr w:rsidR="009137C5" w:rsidRPr="000044B1" w:rsidTr="000044B1">
        <w:trPr>
          <w:trHeight w:val="295"/>
        </w:trPr>
        <w:sdt>
          <w:sdtPr>
            <w:rPr>
              <w:rFonts w:ascii="Arial" w:hAnsi="Arial" w:cs="Arial"/>
            </w:rPr>
            <w:id w:val="-699779375"/>
            <w:placeholder>
              <w:docPart w:val="D4ADBD46C1864C398205481924FA7FDF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7026974"/>
            <w:placeholder>
              <w:docPart w:val="5872DC6D57E5400FB83F62901BA4EF18"/>
            </w:placeholder>
            <w:showingPlcHdr/>
          </w:sdtPr>
          <w:sdtEndPr/>
          <w:sdtContent>
            <w:tc>
              <w:tcPr>
                <w:tcW w:w="197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355231"/>
            <w:placeholder>
              <w:docPart w:val="BFB0F32F4C4E44EC80746CFB2A2ABCA2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559826"/>
            <w:placeholder>
              <w:docPart w:val="4AB579E64EA94C1985EEFEB89B0FAFB8"/>
            </w:placeholder>
            <w:showingPlcHdr/>
          </w:sdtPr>
          <w:sdtEndPr/>
          <w:sdtContent>
            <w:tc>
              <w:tcPr>
                <w:tcW w:w="2583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7504273"/>
            <w:placeholder>
              <w:docPart w:val="BE46DE62D5004FE5B620694C4FC8D8AE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0044B1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0044B1" w:rsidTr="00CA3560">
        <w:trPr>
          <w:trHeight w:val="295"/>
        </w:trPr>
        <w:sdt>
          <w:sdtPr>
            <w:rPr>
              <w:rFonts w:ascii="Arial" w:hAnsi="Arial" w:cs="Arial"/>
            </w:rPr>
            <w:id w:val="1503085190"/>
            <w:placeholder>
              <w:docPart w:val="A358D741ADA94BBE883C1936BBB612AF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7114399"/>
            <w:placeholder>
              <w:docPart w:val="747734D9729F4519A120000CBF616C44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755776"/>
            <w:placeholder>
              <w:docPart w:val="3BB755EE80714CA3A816D0AE0C5B4236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981128"/>
            <w:placeholder>
              <w:docPart w:val="5468BF94D4424112ACE421D2A8CDA173"/>
            </w:placeholder>
            <w:showingPlcHdr/>
          </w:sdtPr>
          <w:sdtEndPr/>
          <w:sdtContent>
            <w:tc>
              <w:tcPr>
                <w:tcW w:w="1615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CA3560">
        <w:trPr>
          <w:trHeight w:val="208"/>
        </w:trPr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0044B1" w:rsidTr="000044B1">
        <w:trPr>
          <w:trHeight w:val="278"/>
        </w:trPr>
        <w:sdt>
          <w:sdtPr>
            <w:rPr>
              <w:rFonts w:ascii="Arial" w:hAnsi="Arial" w:cs="Arial"/>
            </w:rPr>
            <w:id w:val="602925378"/>
            <w:placeholder>
              <w:docPart w:val="D050469771D2487BA255BE0F7E3491B1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098537"/>
            <w:placeholder>
              <w:docPart w:val="4E251141B76D41099FB45B770B7698DB"/>
            </w:placeholder>
            <w:showingPlcHdr/>
          </w:sdtPr>
          <w:sdtEndPr/>
          <w:sdtContent>
            <w:tc>
              <w:tcPr>
                <w:tcW w:w="3776" w:type="dxa"/>
                <w:gridSpan w:val="5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386682"/>
            <w:placeholder>
              <w:docPart w:val="7FA5AEB170D044ABBCF977BF20ABAF2A"/>
            </w:placeholder>
            <w:showingPlcHdr/>
          </w:sdtPr>
          <w:sdtEndPr/>
          <w:sdtContent>
            <w:tc>
              <w:tcPr>
                <w:tcW w:w="4143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0044B1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Email Address</w:t>
            </w:r>
            <w:r w:rsidRPr="00004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5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4143" w:type="dxa"/>
            <w:gridSpan w:val="3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Cellular Phone</w:t>
            </w:r>
          </w:p>
        </w:tc>
      </w:tr>
    </w:tbl>
    <w:p w:rsidR="009137C5" w:rsidRDefault="009137C5"/>
    <w:p w:rsidR="009137C5" w:rsidRPr="006419E9" w:rsidRDefault="009137C5" w:rsidP="006419E9">
      <w:pPr>
        <w:spacing w:before="115"/>
        <w:rPr>
          <w:rFonts w:ascii="Arial"/>
          <w:b/>
          <w:i/>
          <w:sz w:val="28"/>
          <w:szCs w:val="28"/>
        </w:rPr>
      </w:pP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Please check </w:t>
      </w:r>
      <w:r w:rsidRPr="006419E9">
        <w:rPr>
          <w:rFonts w:ascii="Arial"/>
          <w:b/>
          <w:i/>
          <w:color w:val="FF0000"/>
          <w:w w:val="85"/>
          <w:sz w:val="28"/>
          <w:szCs w:val="28"/>
          <w:u w:val="thick" w:color="FF0000"/>
        </w:rPr>
        <w:t>one</w:t>
      </w: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 of the following recognition categories that will apply to the Nominee: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6"/>
        <w:gridCol w:w="1085"/>
        <w:gridCol w:w="4231"/>
        <w:gridCol w:w="629"/>
        <w:gridCol w:w="3151"/>
      </w:tblGrid>
      <w:tr w:rsidR="009137C5" w:rsidTr="003D0959">
        <w:trPr>
          <w:trHeight w:val="240"/>
        </w:trPr>
        <w:tc>
          <w:tcPr>
            <w:tcW w:w="1344" w:type="dxa"/>
            <w:gridSpan w:val="2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220"/>
              <w:rPr>
                <w:b/>
                <w:i/>
              </w:rPr>
            </w:pPr>
            <w:r>
              <w:rPr>
                <w:b/>
                <w:i/>
                <w:w w:val="90"/>
              </w:rPr>
              <w:t>Category</w:t>
            </w:r>
          </w:p>
        </w:tc>
        <w:tc>
          <w:tcPr>
            <w:tcW w:w="1085" w:type="dxa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328"/>
              <w:rPr>
                <w:b/>
                <w:i/>
              </w:rPr>
            </w:pP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8011" w:type="dxa"/>
            <w:gridSpan w:val="3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3435" w:right="3437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Description</w:t>
            </w:r>
          </w:p>
        </w:tc>
      </w:tr>
      <w:tr w:rsidR="009137C5" w:rsidTr="003D0959">
        <w:trPr>
          <w:trHeight w:val="500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5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53173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7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A</w:t>
            </w:r>
          </w:p>
        </w:tc>
        <w:tc>
          <w:tcPr>
            <w:tcW w:w="1085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7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  <w:shd w:val="clear" w:color="auto" w:fill="DBE5F1"/>
          </w:tcPr>
          <w:p w:rsidR="009137C5" w:rsidRDefault="009137C5" w:rsidP="00775496">
            <w:pPr>
              <w:pStyle w:val="TableParagraph"/>
              <w:spacing w:before="3" w:line="254" w:lineRule="exact"/>
              <w:ind w:left="102" w:right="511"/>
              <w:rPr>
                <w:w w:val="85"/>
              </w:rPr>
            </w:pPr>
            <w:r>
              <w:rPr>
                <w:w w:val="85"/>
              </w:rPr>
              <w:t>Paid</w:t>
            </w:r>
            <w:r>
              <w:rPr>
                <w:spacing w:val="-33"/>
                <w:w w:val="85"/>
              </w:rPr>
              <w:t xml:space="preserve"> D</w:t>
            </w:r>
            <w:r>
              <w:rPr>
                <w:w w:val="85"/>
              </w:rPr>
              <w:t>epartment/District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with: </w:t>
            </w:r>
          </w:p>
          <w:p w:rsidR="009137C5" w:rsidRDefault="009137C5" w:rsidP="00775496">
            <w:pPr>
              <w:pStyle w:val="TableParagraph"/>
              <w:spacing w:before="3" w:line="254" w:lineRule="exact"/>
              <w:ind w:left="102" w:right="511"/>
            </w:pPr>
            <w:proofErr w:type="gramStart"/>
            <w:r>
              <w:rPr>
                <w:w w:val="85"/>
              </w:rPr>
              <w:t>All</w:t>
            </w:r>
            <w:r>
              <w:rPr>
                <w:spacing w:val="-35"/>
                <w:w w:val="85"/>
              </w:rPr>
              <w:t xml:space="preserve">  </w:t>
            </w:r>
            <w:r>
              <w:rPr>
                <w:w w:val="85"/>
              </w:rPr>
              <w:t>career</w:t>
            </w:r>
            <w:proofErr w:type="gramEnd"/>
            <w:r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firefighters.</w:t>
            </w:r>
          </w:p>
        </w:tc>
        <w:tc>
          <w:tcPr>
            <w:tcW w:w="629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7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:rsidR="009137C5" w:rsidRDefault="009137C5" w:rsidP="003D0959">
            <w:pPr>
              <w:pStyle w:val="TableParagraph"/>
              <w:ind w:left="102"/>
            </w:pPr>
            <w:r>
              <w:rPr>
                <w:w w:val="85"/>
              </w:rPr>
              <w:t>With a community population in</w:t>
            </w:r>
          </w:p>
          <w:p w:rsidR="009137C5" w:rsidRDefault="009137C5" w:rsidP="003D0959">
            <w:pPr>
              <w:pStyle w:val="TableParagraph"/>
              <w:spacing w:before="1" w:line="234" w:lineRule="exact"/>
              <w:ind w:left="102"/>
            </w:pPr>
            <w:proofErr w:type="gramStart"/>
            <w:r>
              <w:rPr>
                <w:b/>
                <w:i/>
                <w:w w:val="85"/>
              </w:rPr>
              <w:t>excess</w:t>
            </w:r>
            <w:proofErr w:type="gramEnd"/>
            <w:r>
              <w:rPr>
                <w:b/>
                <w:i/>
                <w:w w:val="85"/>
              </w:rPr>
              <w:t xml:space="preserve"> </w:t>
            </w:r>
            <w:r>
              <w:rPr>
                <w:w w:val="85"/>
              </w:rPr>
              <w:t>of 25,000.</w:t>
            </w:r>
          </w:p>
        </w:tc>
      </w:tr>
      <w:tr w:rsidR="009137C5" w:rsidTr="003D0959">
        <w:trPr>
          <w:trHeight w:val="497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8525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1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B</w:t>
            </w:r>
          </w:p>
        </w:tc>
        <w:tc>
          <w:tcPr>
            <w:tcW w:w="1085" w:type="dxa"/>
          </w:tcPr>
          <w:p w:rsidR="009137C5" w:rsidRDefault="009137C5" w:rsidP="003D0959">
            <w:pPr>
              <w:pStyle w:val="TableParagraph"/>
              <w:spacing w:before="121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</w:tcPr>
          <w:p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0"/>
              </w:rPr>
              <w:t>Paid Department/District with:</w:t>
            </w:r>
          </w:p>
          <w:p w:rsidR="009137C5" w:rsidRDefault="009137C5" w:rsidP="003D0959">
            <w:pPr>
              <w:pStyle w:val="TableParagraph"/>
              <w:spacing w:line="236" w:lineRule="exact"/>
              <w:ind w:left="102"/>
            </w:pPr>
            <w:r>
              <w:rPr>
                <w:w w:val="85"/>
              </w:rPr>
              <w:t>All career firefighters.</w:t>
            </w:r>
          </w:p>
        </w:tc>
        <w:tc>
          <w:tcPr>
            <w:tcW w:w="629" w:type="dxa"/>
          </w:tcPr>
          <w:p w:rsidR="009137C5" w:rsidRDefault="009137C5" w:rsidP="003D0959">
            <w:pPr>
              <w:pStyle w:val="TableParagraph"/>
              <w:spacing w:before="121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5"/>
              </w:rPr>
              <w:t xml:space="preserve">With a community population </w:t>
            </w:r>
            <w:r w:rsidRPr="00775496">
              <w:rPr>
                <w:b/>
                <w:i/>
                <w:w w:val="85"/>
              </w:rPr>
              <w:t xml:space="preserve">at </w:t>
            </w:r>
            <w:r w:rsidRPr="00775496">
              <w:rPr>
                <w:b/>
                <w:w w:val="85"/>
              </w:rPr>
              <w:t xml:space="preserve">or </w:t>
            </w:r>
            <w:r>
              <w:rPr>
                <w:b/>
                <w:i/>
                <w:w w:val="85"/>
              </w:rPr>
              <w:t xml:space="preserve">under </w:t>
            </w:r>
            <w:r>
              <w:rPr>
                <w:w w:val="90"/>
              </w:rPr>
              <w:t>25,000.</w:t>
            </w:r>
          </w:p>
        </w:tc>
      </w:tr>
      <w:tr w:rsidR="009137C5" w:rsidTr="003D0959">
        <w:trPr>
          <w:trHeight w:val="500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9767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C</w:t>
            </w:r>
          </w:p>
        </w:tc>
        <w:tc>
          <w:tcPr>
            <w:tcW w:w="1085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71"/>
              <w:rPr>
                <w:b/>
                <w:i/>
              </w:rPr>
            </w:pPr>
            <w:r>
              <w:rPr>
                <w:b/>
                <w:i/>
                <w:w w:val="85"/>
              </w:rPr>
              <w:t>Part Time</w:t>
            </w:r>
          </w:p>
        </w:tc>
        <w:tc>
          <w:tcPr>
            <w:tcW w:w="4231" w:type="dxa"/>
            <w:shd w:val="clear" w:color="auto" w:fill="DBE5F1"/>
          </w:tcPr>
          <w:p w:rsidR="009137C5" w:rsidRDefault="009137C5" w:rsidP="00775496">
            <w:pPr>
              <w:pStyle w:val="TableParagraph"/>
              <w:spacing w:before="2" w:line="252" w:lineRule="exact"/>
              <w:ind w:left="102" w:right="159"/>
            </w:pPr>
            <w:r>
              <w:rPr>
                <w:w w:val="90"/>
              </w:rPr>
              <w:t xml:space="preserve">Paid or Combination department/district with: </w:t>
            </w:r>
            <w:r>
              <w:rPr>
                <w:w w:val="80"/>
              </w:rPr>
              <w:t xml:space="preserve">Career,  Paid Paid-On-Call, Paid-On-Premise, volunteers, or any combination of these </w:t>
            </w:r>
          </w:p>
        </w:tc>
        <w:tc>
          <w:tcPr>
            <w:tcW w:w="629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  <w:tr w:rsidR="009137C5" w:rsidTr="003D0959">
        <w:trPr>
          <w:trHeight w:val="497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43767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D</w:t>
            </w:r>
          </w:p>
        </w:tc>
        <w:tc>
          <w:tcPr>
            <w:tcW w:w="1085" w:type="dxa"/>
          </w:tcPr>
          <w:p w:rsidR="009137C5" w:rsidRDefault="009137C5" w:rsidP="003D0959">
            <w:pPr>
              <w:pStyle w:val="TableParagraph"/>
              <w:spacing w:before="122"/>
              <w:ind w:left="66"/>
              <w:rPr>
                <w:b/>
                <w:i/>
              </w:rPr>
            </w:pPr>
            <w:r>
              <w:rPr>
                <w:b/>
                <w:i/>
                <w:w w:val="90"/>
              </w:rPr>
              <w:t>Volunteer</w:t>
            </w:r>
          </w:p>
        </w:tc>
        <w:tc>
          <w:tcPr>
            <w:tcW w:w="4231" w:type="dxa"/>
          </w:tcPr>
          <w:p w:rsidR="009137C5" w:rsidRDefault="009137C5" w:rsidP="003D0959">
            <w:pPr>
              <w:pStyle w:val="TableParagraph"/>
              <w:spacing w:line="248" w:lineRule="exact"/>
              <w:ind w:left="102"/>
            </w:pPr>
            <w:r>
              <w:rPr>
                <w:w w:val="85"/>
              </w:rPr>
              <w:t>Only volunteer members with no or nominal</w:t>
            </w:r>
          </w:p>
          <w:p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w w:val="90"/>
              </w:rPr>
              <w:t>compensation</w:t>
            </w:r>
          </w:p>
        </w:tc>
        <w:tc>
          <w:tcPr>
            <w:tcW w:w="629" w:type="dxa"/>
          </w:tcPr>
          <w:p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</w:tbl>
    <w:p w:rsidR="009137C5" w:rsidRDefault="009137C5"/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A successful application will follow and/or contain the items below:</w:t>
      </w:r>
    </w:p>
    <w:p w:rsidR="009137C5" w:rsidRPr="006419E9" w:rsidRDefault="00EB321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05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completed application (this page) for the nominee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B321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55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letter from the nominator describing the reason for the nomination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B321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76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profile of the Department or District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B321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40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 resume, curricula vit</w:t>
      </w:r>
      <w:r w:rsidR="009137C5">
        <w:rPr>
          <w:rFonts w:ascii="Arial" w:hAnsi="Arial" w:cs="Arial"/>
        </w:rPr>
        <w:t xml:space="preserve">ae or biography of the nominee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B321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3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Letters of support from those with knowledge of the nominee (no more than five accepted)</w:t>
      </w:r>
    </w:p>
    <w:p w:rsidR="009137C5" w:rsidRPr="006419E9" w:rsidRDefault="00EB321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0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All documentation must be in electronic format (pdf preferred)</w:t>
      </w:r>
    </w:p>
    <w:p w:rsidR="009137C5" w:rsidRPr="006419E9" w:rsidRDefault="00EB321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66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Submit all items together via email to: 2018FCOY@illinoisfirechiefs.org</w:t>
      </w:r>
    </w:p>
    <w:p w:rsidR="009137C5" w:rsidRPr="006419E9" w:rsidRDefault="00EB321A" w:rsidP="00F40B85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33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All submission </w:t>
      </w:r>
      <w:r w:rsidR="009137C5" w:rsidRPr="006419E9">
        <w:rPr>
          <w:rFonts w:ascii="Arial" w:hAnsi="Arial" w:cs="Arial"/>
          <w:b/>
        </w:rPr>
        <w:t>MUST</w:t>
      </w:r>
      <w:r w:rsidR="009137C5" w:rsidRPr="006419E9">
        <w:rPr>
          <w:rFonts w:ascii="Arial" w:hAnsi="Arial" w:cs="Arial"/>
        </w:rPr>
        <w:t xml:space="preserve"> be emailed by August 10, 2018</w:t>
      </w:r>
    </w:p>
    <w:p w:rsidR="009137C5" w:rsidRPr="006419E9" w:rsidRDefault="00EB321A" w:rsidP="000044B1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37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If you do not receive a confirmation of the receipt of your application within five days, email Committee Chairman John Buckley at jbuckley@plvw.org</w:t>
      </w:r>
      <w:r w:rsidR="009137C5">
        <w:rPr>
          <w:rFonts w:ascii="Arial" w:hAnsi="Arial" w:cs="Arial"/>
        </w:rPr>
        <w:t>.</w:t>
      </w:r>
    </w:p>
    <w:p w:rsidR="009137C5" w:rsidRPr="006419E9" w:rsidRDefault="009137C5" w:rsidP="00F40B85">
      <w:pPr>
        <w:ind w:left="360"/>
        <w:rPr>
          <w:rFonts w:ascii="Arial" w:hAnsi="Arial" w:cs="Arial"/>
        </w:rPr>
      </w:pPr>
    </w:p>
    <w:p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To assist nominators in completing successful applications, a sample application is available at </w:t>
      </w:r>
      <w:hyperlink r:id="rId17" w:history="1">
        <w:r w:rsidRPr="006419E9">
          <w:rPr>
            <w:rStyle w:val="Hyperlink"/>
            <w:rFonts w:ascii="Arial" w:hAnsi="Arial" w:cs="Arial"/>
          </w:rPr>
          <w:t>www.illinoisfirechief.com\FCOY</w:t>
        </w:r>
      </w:hyperlink>
      <w:r w:rsidRPr="006419E9">
        <w:rPr>
          <w:rFonts w:ascii="Arial" w:hAnsi="Arial" w:cs="Arial"/>
        </w:rPr>
        <w:t xml:space="preserve">.  For additional information, contact John Buckley at </w:t>
      </w:r>
      <w:hyperlink r:id="rId18" w:history="1">
        <w:r w:rsidRPr="006419E9">
          <w:rPr>
            <w:rStyle w:val="Hyperlink"/>
            <w:rFonts w:ascii="Arial" w:hAnsi="Arial" w:cs="Arial"/>
          </w:rPr>
          <w:t>jbuckley@plvw.org</w:t>
        </w:r>
      </w:hyperlink>
      <w:r w:rsidRPr="006419E9">
        <w:rPr>
          <w:rFonts w:ascii="Arial" w:hAnsi="Arial" w:cs="Arial"/>
        </w:rPr>
        <w:t xml:space="preserve">. </w:t>
      </w:r>
    </w:p>
    <w:p w:rsidR="009137C5" w:rsidRPr="006419E9" w:rsidRDefault="009137C5" w:rsidP="00E644BF">
      <w:pPr>
        <w:rPr>
          <w:rFonts w:ascii="Arial" w:hAnsi="Arial" w:cs="Arial"/>
        </w:rPr>
      </w:pPr>
    </w:p>
    <w:p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The Fire Chief of the Year Committee will meet to review the applications and all applicants and submitters will be contacted in early September. </w:t>
      </w:r>
      <w:r w:rsidR="002513BD">
        <w:rPr>
          <w:rFonts w:ascii="Arial" w:hAnsi="Arial" w:cs="Arial"/>
        </w:rPr>
        <w:t xml:space="preserve">The </w:t>
      </w:r>
      <w:r w:rsidRPr="006419E9">
        <w:rPr>
          <w:rFonts w:ascii="Arial" w:hAnsi="Arial" w:cs="Arial"/>
        </w:rPr>
        <w:t xml:space="preserve">2018 Chief of the Year </w:t>
      </w:r>
      <w:r>
        <w:rPr>
          <w:rFonts w:ascii="Arial" w:hAnsi="Arial" w:cs="Arial"/>
        </w:rPr>
        <w:t>is</w:t>
      </w:r>
      <w:r w:rsidRPr="006419E9">
        <w:rPr>
          <w:rFonts w:ascii="Arial" w:hAnsi="Arial" w:cs="Arial"/>
        </w:rPr>
        <w:t xml:space="preserve"> awarded at the IFCA conference on October 16</w:t>
      </w:r>
      <w:r w:rsidRPr="006419E9">
        <w:rPr>
          <w:rFonts w:ascii="Arial" w:hAnsi="Arial" w:cs="Arial"/>
          <w:vertAlign w:val="superscript"/>
        </w:rPr>
        <w:t>th</w:t>
      </w:r>
      <w:r w:rsidRPr="006419E9">
        <w:rPr>
          <w:rFonts w:ascii="Arial" w:hAnsi="Arial" w:cs="Arial"/>
        </w:rPr>
        <w:t>.</w:t>
      </w:r>
    </w:p>
    <w:p w:rsidR="009137C5" w:rsidRPr="006419E9" w:rsidRDefault="009137C5" w:rsidP="00E644BF">
      <w:pPr>
        <w:rPr>
          <w:rFonts w:ascii="Arial" w:hAnsi="Arial" w:cs="Arial"/>
        </w:rPr>
      </w:pPr>
    </w:p>
    <w:p w:rsidR="005C789C" w:rsidRDefault="005C789C" w:rsidP="00D82CCD">
      <w:pPr>
        <w:pStyle w:val="BodyText"/>
        <w:ind w:left="327"/>
        <w:rPr>
          <w:sz w:val="19"/>
        </w:rPr>
      </w:pPr>
    </w:p>
    <w:sectPr w:rsidR="005C789C" w:rsidSect="00D82CCD">
      <w:pgSz w:w="12240" w:h="15840"/>
      <w:pgMar w:top="540" w:right="280" w:bottom="64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A0F"/>
    <w:multiLevelType w:val="hybridMultilevel"/>
    <w:tmpl w:val="2EF24096"/>
    <w:lvl w:ilvl="0" w:tplc="3E5EE782">
      <w:numFmt w:val="bullet"/>
      <w:lvlText w:val="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C2F7F4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5465FC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F32A265E"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3200774E"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7324BDC2">
      <w:numFmt w:val="bullet"/>
      <w:lvlText w:val="•"/>
      <w:lvlJc w:val="left"/>
      <w:pPr>
        <w:ind w:left="6031" w:hanging="360"/>
      </w:pPr>
      <w:rPr>
        <w:rFonts w:hint="default"/>
      </w:rPr>
    </w:lvl>
    <w:lvl w:ilvl="6" w:tplc="324E3040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5B40CC6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45C60F9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25531CAB"/>
    <w:multiLevelType w:val="multilevel"/>
    <w:tmpl w:val="0F72EE0E"/>
    <w:lvl w:ilvl="0">
      <w:start w:val="16"/>
      <w:numFmt w:val="upp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51" w:hanging="360"/>
      </w:pPr>
      <w:rPr>
        <w:rFonts w:hint="default"/>
      </w:rPr>
    </w:lvl>
    <w:lvl w:ilvl="4">
      <w:numFmt w:val="bullet"/>
      <w:lvlText w:val="•"/>
      <w:lvlJc w:val="left"/>
      <w:pPr>
        <w:ind w:left="1957" w:hanging="360"/>
      </w:pPr>
      <w:rPr>
        <w:rFonts w:hint="default"/>
      </w:rPr>
    </w:lvl>
    <w:lvl w:ilvl="5">
      <w:numFmt w:val="bullet"/>
      <w:lvlText w:val="•"/>
      <w:lvlJc w:val="left"/>
      <w:pPr>
        <w:ind w:left="2262" w:hanging="360"/>
      </w:pPr>
      <w:rPr>
        <w:rFonts w:hint="default"/>
      </w:rPr>
    </w:lvl>
    <w:lvl w:ilvl="6">
      <w:numFmt w:val="bullet"/>
      <w:lvlText w:val="•"/>
      <w:lvlJc w:val="left"/>
      <w:pPr>
        <w:ind w:left="2568" w:hanging="360"/>
      </w:pPr>
      <w:rPr>
        <w:rFonts w:hint="default"/>
      </w:rPr>
    </w:lvl>
    <w:lvl w:ilvl="7">
      <w:numFmt w:val="bullet"/>
      <w:lvlText w:val="•"/>
      <w:lvlJc w:val="left"/>
      <w:pPr>
        <w:ind w:left="2874" w:hanging="360"/>
      </w:pPr>
      <w:rPr>
        <w:rFonts w:hint="default"/>
      </w:rPr>
    </w:lvl>
    <w:lvl w:ilvl="8">
      <w:numFmt w:val="bullet"/>
      <w:lvlText w:val="•"/>
      <w:lvlJc w:val="left"/>
      <w:pPr>
        <w:ind w:left="31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C"/>
    <w:rsid w:val="00242919"/>
    <w:rsid w:val="002513BD"/>
    <w:rsid w:val="00344160"/>
    <w:rsid w:val="005B38E3"/>
    <w:rsid w:val="005C789C"/>
    <w:rsid w:val="005F5837"/>
    <w:rsid w:val="007E23FB"/>
    <w:rsid w:val="009137C5"/>
    <w:rsid w:val="00D82CCD"/>
    <w:rsid w:val="00D9695A"/>
    <w:rsid w:val="00EB321A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527AC-3FB2-440B-B1A9-6D41A235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8"/>
      <w:ind w:left="5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59"/>
      <w:ind w:left="2503" w:right="2103" w:firstLine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38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jbuckley@plvw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illinoisfirechief.com\FCO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illinoisfirechiefs.org/fco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18FCOY@illinoisfirechiefs.org" TargetMode="External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6993739C5544A78B5A4F453CEE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BD8-F5D2-44BC-93B5-E009F24DC88B}"/>
      </w:docPartPr>
      <w:docPartBody>
        <w:p w:rsidR="007D3468" w:rsidRDefault="00086086" w:rsidP="00086086">
          <w:pPr>
            <w:pStyle w:val="656993739C5544A78B5A4F453CEE9D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16B3C2A9D84493A85FCD247F7D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B403-5746-4686-9192-EFAD5CFDADF7}"/>
      </w:docPartPr>
      <w:docPartBody>
        <w:p w:rsidR="007D3468" w:rsidRDefault="00086086" w:rsidP="00086086">
          <w:pPr>
            <w:pStyle w:val="6616B3C2A9D84493A85FCD247F7D397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DD0E88591B644DA90E1FF5C9BFD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8F8-9F94-4DD7-8B7D-C738FA529F07}"/>
      </w:docPartPr>
      <w:docPartBody>
        <w:p w:rsidR="007D3468" w:rsidRDefault="00086086" w:rsidP="00086086">
          <w:pPr>
            <w:pStyle w:val="4DD0E88591B644DA90E1FF5C9BFDA9D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3C41BC948E4456B9351342D1D9B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B583-3178-4020-B3DB-F4B6C72C0DA4}"/>
      </w:docPartPr>
      <w:docPartBody>
        <w:p w:rsidR="007D3468" w:rsidRDefault="00086086" w:rsidP="00086086">
          <w:pPr>
            <w:pStyle w:val="D3C41BC948E4456B9351342D1D9B6B0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FAA7039A8E054289AB06886E6272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E947-5365-4DF7-A3E0-37E191B61C25}"/>
      </w:docPartPr>
      <w:docPartBody>
        <w:p w:rsidR="007D3468" w:rsidRDefault="00086086" w:rsidP="00086086">
          <w:pPr>
            <w:pStyle w:val="FAA7039A8E054289AB06886E6272D3DA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7E53E2E496A43F3A95F80D36F01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6A13-779B-4D42-9898-FD5BFACC39D1}"/>
      </w:docPartPr>
      <w:docPartBody>
        <w:p w:rsidR="007D3468" w:rsidRDefault="00086086" w:rsidP="00086086">
          <w:pPr>
            <w:pStyle w:val="77E53E2E496A43F3A95F80D36F01B6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DA0F5364E114D83869E8052A25F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BAF5-4A4D-4717-AC77-C88A36CD5742}"/>
      </w:docPartPr>
      <w:docPartBody>
        <w:p w:rsidR="007D3468" w:rsidRDefault="00086086" w:rsidP="00086086">
          <w:pPr>
            <w:pStyle w:val="0DA0F5364E114D83869E8052A25F6A79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C4A4C930696483DBCDEA38AD3C4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D1B8-4017-479F-A5C1-24DD4FD4468A}"/>
      </w:docPartPr>
      <w:docPartBody>
        <w:p w:rsidR="007D3468" w:rsidRDefault="00086086" w:rsidP="00086086">
          <w:pPr>
            <w:pStyle w:val="AC4A4C930696483DBCDEA38AD3C4B6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33E2A5802314AECB5D5CA723C5F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84-8B75-4953-A6F4-2D2C01D82875}"/>
      </w:docPartPr>
      <w:docPartBody>
        <w:p w:rsidR="007D3468" w:rsidRDefault="00086086" w:rsidP="00086086">
          <w:pPr>
            <w:pStyle w:val="033E2A5802314AECB5D5CA723C5FF02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DD267E04C1D4073A76293BF8ED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857-1A8B-4578-9EE6-74394F47CD82}"/>
      </w:docPartPr>
      <w:docPartBody>
        <w:p w:rsidR="007D3468" w:rsidRDefault="00086086" w:rsidP="00086086">
          <w:pPr>
            <w:pStyle w:val="EDD267E04C1D4073A76293BF8ED08E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D0A4E3093E841F6B0A16ABEA10E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0550-9E36-4A7C-89C4-901DF56799E2}"/>
      </w:docPartPr>
      <w:docPartBody>
        <w:p w:rsidR="007D3468" w:rsidRDefault="00086086" w:rsidP="00086086">
          <w:pPr>
            <w:pStyle w:val="AD0A4E3093E841F6B0A16ABEA10E9460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FF8532C158B499797ABD0575AFA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1B7-56B0-4A4D-A1C6-FD81BA5E82B1}"/>
      </w:docPartPr>
      <w:docPartBody>
        <w:p w:rsidR="007D3468" w:rsidRDefault="00086086" w:rsidP="00086086">
          <w:pPr>
            <w:pStyle w:val="3FF8532C158B499797ABD0575AFA379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95934B56E64D3BAE68603D834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D86-4C2A-4EA1-903F-A87DC203F69C}"/>
      </w:docPartPr>
      <w:docPartBody>
        <w:p w:rsidR="007D3468" w:rsidRDefault="00086086" w:rsidP="00086086">
          <w:pPr>
            <w:pStyle w:val="EF95934B56E64D3BAE68603D834B0AE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4ADBD46C1864C398205481924FA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FF8-CF7B-4B1E-821B-CB40EF3DED6B}"/>
      </w:docPartPr>
      <w:docPartBody>
        <w:p w:rsidR="007D3468" w:rsidRDefault="00086086" w:rsidP="00086086">
          <w:pPr>
            <w:pStyle w:val="D4ADBD46C1864C398205481924FA7FD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872DC6D57E5400FB83F62901BA4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D679-9798-4166-911C-9C83A12CEF36}"/>
      </w:docPartPr>
      <w:docPartBody>
        <w:p w:rsidR="007D3468" w:rsidRDefault="00086086" w:rsidP="00086086">
          <w:pPr>
            <w:pStyle w:val="5872DC6D57E5400FB83F62901BA4EF1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FB0F32F4C4E44EC80746CFB2A2A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60F9-630E-44A7-BD37-3025E9061C9D}"/>
      </w:docPartPr>
      <w:docPartBody>
        <w:p w:rsidR="007D3468" w:rsidRDefault="00086086" w:rsidP="00086086">
          <w:pPr>
            <w:pStyle w:val="BFB0F32F4C4E44EC80746CFB2A2ABCA2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AB579E64EA94C1985EEFEB89B0F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7A3-D7C3-4AAB-B4E7-5A52964D0C02}"/>
      </w:docPartPr>
      <w:docPartBody>
        <w:p w:rsidR="007D3468" w:rsidRDefault="00086086" w:rsidP="00086086">
          <w:pPr>
            <w:pStyle w:val="4AB579E64EA94C1985EEFEB89B0FAF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E46DE62D5004FE5B620694C4FC8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523A-3B3A-4ADF-9655-ADEAC62244E1}"/>
      </w:docPartPr>
      <w:docPartBody>
        <w:p w:rsidR="007D3468" w:rsidRDefault="00086086" w:rsidP="00086086">
          <w:pPr>
            <w:pStyle w:val="BE46DE62D5004FE5B620694C4FC8D8A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358D741ADA94BBE883C1936BBB6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0CD1-0B83-436C-8DAC-4F4D44A5E962}"/>
      </w:docPartPr>
      <w:docPartBody>
        <w:p w:rsidR="007D3468" w:rsidRDefault="00086086" w:rsidP="00086086">
          <w:pPr>
            <w:pStyle w:val="A358D741ADA94BBE883C1936BBB612A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47734D9729F4519A120000CBF6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209-DD67-4F8B-8224-5FB2515BD765}"/>
      </w:docPartPr>
      <w:docPartBody>
        <w:p w:rsidR="007D3468" w:rsidRDefault="00086086" w:rsidP="00086086">
          <w:pPr>
            <w:pStyle w:val="747734D9729F4519A120000CBF616C44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BB755EE80714CA3A816D0AE0C5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8851-0947-4A16-ACE3-1A694A3B3286}"/>
      </w:docPartPr>
      <w:docPartBody>
        <w:p w:rsidR="007D3468" w:rsidRDefault="00086086" w:rsidP="00086086">
          <w:pPr>
            <w:pStyle w:val="3BB755EE80714CA3A816D0AE0C5B423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468BF94D4424112ACE421D2A8CD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9C11-FAA3-4611-A8CD-44B55825D764}"/>
      </w:docPartPr>
      <w:docPartBody>
        <w:p w:rsidR="007D3468" w:rsidRDefault="00086086" w:rsidP="00086086">
          <w:pPr>
            <w:pStyle w:val="5468BF94D4424112ACE421D2A8CDA1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050469771D2487BA255BE0F7E34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DDA-F2B5-4A4E-B26F-7280D124BFA6}"/>
      </w:docPartPr>
      <w:docPartBody>
        <w:p w:rsidR="007D3468" w:rsidRDefault="00086086" w:rsidP="00086086">
          <w:pPr>
            <w:pStyle w:val="D050469771D2487BA255BE0F7E3491B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E251141B76D41099FB45B770B7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1560-890A-4B4A-86F3-1DD5303FA5B0}"/>
      </w:docPartPr>
      <w:docPartBody>
        <w:p w:rsidR="007D3468" w:rsidRDefault="00086086" w:rsidP="00086086">
          <w:pPr>
            <w:pStyle w:val="4E251141B76D41099FB45B770B7698DB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FA5AEB170D044ABBCF977BF20A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1259-D40B-40F4-BDFD-028B58A2BBA9}"/>
      </w:docPartPr>
      <w:docPartBody>
        <w:p w:rsidR="007D3468" w:rsidRDefault="00086086" w:rsidP="00086086">
          <w:pPr>
            <w:pStyle w:val="7FA5AEB170D044ABBCF977BF20ABAF2A"/>
          </w:pPr>
          <w:r w:rsidRPr="0062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86"/>
    <w:rsid w:val="00086086"/>
    <w:rsid w:val="007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86"/>
    <w:rPr>
      <w:color w:val="808080"/>
    </w:rPr>
  </w:style>
  <w:style w:type="paragraph" w:customStyle="1" w:styleId="656993739C5544A78B5A4F453CEE9D5E">
    <w:name w:val="656993739C5544A78B5A4F453CEE9D5E"/>
    <w:rsid w:val="00086086"/>
  </w:style>
  <w:style w:type="paragraph" w:customStyle="1" w:styleId="6616B3C2A9D84493A85FCD247F7D3976">
    <w:name w:val="6616B3C2A9D84493A85FCD247F7D3976"/>
    <w:rsid w:val="00086086"/>
  </w:style>
  <w:style w:type="paragraph" w:customStyle="1" w:styleId="4DD0E88591B644DA90E1FF5C9BFDA9D7">
    <w:name w:val="4DD0E88591B644DA90E1FF5C9BFDA9D7"/>
    <w:rsid w:val="00086086"/>
  </w:style>
  <w:style w:type="paragraph" w:customStyle="1" w:styleId="D3C41BC948E4456B9351342D1D9B6B01">
    <w:name w:val="D3C41BC948E4456B9351342D1D9B6B01"/>
    <w:rsid w:val="00086086"/>
  </w:style>
  <w:style w:type="paragraph" w:customStyle="1" w:styleId="FAA7039A8E054289AB06886E6272D3DA">
    <w:name w:val="FAA7039A8E054289AB06886E6272D3DA"/>
    <w:rsid w:val="00086086"/>
  </w:style>
  <w:style w:type="paragraph" w:customStyle="1" w:styleId="77E53E2E496A43F3A95F80D36F01B673">
    <w:name w:val="77E53E2E496A43F3A95F80D36F01B673"/>
    <w:rsid w:val="00086086"/>
  </w:style>
  <w:style w:type="paragraph" w:customStyle="1" w:styleId="0DA0F5364E114D83869E8052A25F6A79">
    <w:name w:val="0DA0F5364E114D83869E8052A25F6A79"/>
    <w:rsid w:val="00086086"/>
  </w:style>
  <w:style w:type="paragraph" w:customStyle="1" w:styleId="AC4A4C930696483DBCDEA38AD3C4B65E">
    <w:name w:val="AC4A4C930696483DBCDEA38AD3C4B65E"/>
    <w:rsid w:val="00086086"/>
  </w:style>
  <w:style w:type="paragraph" w:customStyle="1" w:styleId="033E2A5802314AECB5D5CA723C5FF027">
    <w:name w:val="033E2A5802314AECB5D5CA723C5FF027"/>
    <w:rsid w:val="00086086"/>
  </w:style>
  <w:style w:type="paragraph" w:customStyle="1" w:styleId="EDD267E04C1D4073A76293BF8ED08EB8">
    <w:name w:val="EDD267E04C1D4073A76293BF8ED08EB8"/>
    <w:rsid w:val="00086086"/>
  </w:style>
  <w:style w:type="paragraph" w:customStyle="1" w:styleId="AD0A4E3093E841F6B0A16ABEA10E9460">
    <w:name w:val="AD0A4E3093E841F6B0A16ABEA10E9460"/>
    <w:rsid w:val="00086086"/>
  </w:style>
  <w:style w:type="paragraph" w:customStyle="1" w:styleId="3FF8532C158B499797ABD0575AFA3797">
    <w:name w:val="3FF8532C158B499797ABD0575AFA3797"/>
    <w:rsid w:val="00086086"/>
  </w:style>
  <w:style w:type="paragraph" w:customStyle="1" w:styleId="EF95934B56E64D3BAE68603D834B0AE8">
    <w:name w:val="EF95934B56E64D3BAE68603D834B0AE8"/>
    <w:rsid w:val="00086086"/>
  </w:style>
  <w:style w:type="paragraph" w:customStyle="1" w:styleId="D4ADBD46C1864C398205481924FA7FDF">
    <w:name w:val="D4ADBD46C1864C398205481924FA7FDF"/>
    <w:rsid w:val="00086086"/>
  </w:style>
  <w:style w:type="paragraph" w:customStyle="1" w:styleId="5872DC6D57E5400FB83F62901BA4EF18">
    <w:name w:val="5872DC6D57E5400FB83F62901BA4EF18"/>
    <w:rsid w:val="00086086"/>
  </w:style>
  <w:style w:type="paragraph" w:customStyle="1" w:styleId="BFB0F32F4C4E44EC80746CFB2A2ABCA2">
    <w:name w:val="BFB0F32F4C4E44EC80746CFB2A2ABCA2"/>
    <w:rsid w:val="00086086"/>
  </w:style>
  <w:style w:type="paragraph" w:customStyle="1" w:styleId="4AB579E64EA94C1985EEFEB89B0FAFB8">
    <w:name w:val="4AB579E64EA94C1985EEFEB89B0FAFB8"/>
    <w:rsid w:val="00086086"/>
  </w:style>
  <w:style w:type="paragraph" w:customStyle="1" w:styleId="BE46DE62D5004FE5B620694C4FC8D8AE">
    <w:name w:val="BE46DE62D5004FE5B620694C4FC8D8AE"/>
    <w:rsid w:val="00086086"/>
  </w:style>
  <w:style w:type="paragraph" w:customStyle="1" w:styleId="A358D741ADA94BBE883C1936BBB612AF">
    <w:name w:val="A358D741ADA94BBE883C1936BBB612AF"/>
    <w:rsid w:val="00086086"/>
  </w:style>
  <w:style w:type="paragraph" w:customStyle="1" w:styleId="747734D9729F4519A120000CBF616C44">
    <w:name w:val="747734D9729F4519A120000CBF616C44"/>
    <w:rsid w:val="00086086"/>
  </w:style>
  <w:style w:type="paragraph" w:customStyle="1" w:styleId="3BB755EE80714CA3A816D0AE0C5B4236">
    <w:name w:val="3BB755EE80714CA3A816D0AE0C5B4236"/>
    <w:rsid w:val="00086086"/>
  </w:style>
  <w:style w:type="paragraph" w:customStyle="1" w:styleId="5468BF94D4424112ACE421D2A8CDA173">
    <w:name w:val="5468BF94D4424112ACE421D2A8CDA173"/>
    <w:rsid w:val="00086086"/>
  </w:style>
  <w:style w:type="paragraph" w:customStyle="1" w:styleId="D050469771D2487BA255BE0F7E3491B1">
    <w:name w:val="D050469771D2487BA255BE0F7E3491B1"/>
    <w:rsid w:val="00086086"/>
  </w:style>
  <w:style w:type="paragraph" w:customStyle="1" w:styleId="4E251141B76D41099FB45B770B7698DB">
    <w:name w:val="4E251141B76D41099FB45B770B7698DB"/>
    <w:rsid w:val="00086086"/>
  </w:style>
  <w:style w:type="paragraph" w:customStyle="1" w:styleId="7FA5AEB170D044ABBCF977BF20ABAF2A">
    <w:name w:val="7FA5AEB170D044ABBCF977BF20ABAF2A"/>
    <w:rsid w:val="00086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John Buckley</cp:lastModifiedBy>
  <cp:revision>4</cp:revision>
  <dcterms:created xsi:type="dcterms:W3CDTF">2018-02-18T20:22:00Z</dcterms:created>
  <dcterms:modified xsi:type="dcterms:W3CDTF">2018-04-23T15:01:00Z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2017-04-17T00:00:00Z</vt:filetime>
  </property>
</Properties>
</file>